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618E17" w14:textId="7E623D37" w:rsidR="00FA4864" w:rsidRDefault="00FA4864" w:rsidP="00FA4864">
      <w:pPr>
        <w:pStyle w:val="a3"/>
        <w:ind w:firstLine="720"/>
        <w:rPr>
          <w:sz w:val="28"/>
          <w:szCs w:val="28"/>
        </w:rPr>
      </w:pPr>
      <w:bookmarkStart w:id="0" w:name="_Hlk200440336"/>
      <w:r>
        <w:rPr>
          <w:sz w:val="28"/>
          <w:szCs w:val="28"/>
        </w:rPr>
        <w:t>Поставский районный исполнительный комитет публикует сведения о предстоящем включении в реестр учета пустующих домов для последующей процедуры признания дома бесхозяйным и передаче его в собственность Поставского района.</w:t>
      </w:r>
    </w:p>
    <w:bookmarkEnd w:id="0"/>
    <w:p w14:paraId="5295051C" w14:textId="77777777" w:rsidR="00FA4864" w:rsidRDefault="00FA4864" w:rsidP="00FA4864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Всем заинтересованным лицам,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>
        <w:rPr>
          <w:szCs w:val="30"/>
        </w:rPr>
        <w:t xml:space="preserve"> </w:t>
      </w:r>
      <w:r>
        <w:rPr>
          <w:sz w:val="28"/>
          <w:szCs w:val="28"/>
        </w:rPr>
        <w:t xml:space="preserve">по установленной законодательством форме) и представить документы (их копии), подтверждающие это право, в </w:t>
      </w:r>
      <w:proofErr w:type="spellStart"/>
      <w:r>
        <w:rPr>
          <w:sz w:val="28"/>
          <w:szCs w:val="28"/>
        </w:rPr>
        <w:t>Юньковский</w:t>
      </w:r>
      <w:proofErr w:type="spellEnd"/>
      <w:r>
        <w:rPr>
          <w:sz w:val="28"/>
          <w:szCs w:val="28"/>
        </w:rPr>
        <w:t xml:space="preserve"> сельский исполнительный комитет (211851, </w:t>
      </w:r>
      <w:proofErr w:type="spellStart"/>
      <w:r>
        <w:rPr>
          <w:sz w:val="28"/>
          <w:szCs w:val="28"/>
        </w:rPr>
        <w:t>аг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Юньки</w:t>
      </w:r>
      <w:proofErr w:type="spellEnd"/>
      <w:r>
        <w:rPr>
          <w:sz w:val="28"/>
          <w:szCs w:val="28"/>
        </w:rPr>
        <w:t xml:space="preserve">, ул. Молодежная, 3, </w:t>
      </w:r>
      <w:r w:rsidR="008F5A3F">
        <w:rPr>
          <w:sz w:val="28"/>
          <w:szCs w:val="28"/>
        </w:rPr>
        <w:t>Врублевская Т.И.</w:t>
      </w:r>
      <w:r>
        <w:rPr>
          <w:sz w:val="28"/>
          <w:szCs w:val="28"/>
        </w:rPr>
        <w:t xml:space="preserve">, т. 2-37-46, </w:t>
      </w:r>
      <w:r w:rsidR="008F5A3F">
        <w:rPr>
          <w:sz w:val="28"/>
          <w:szCs w:val="28"/>
        </w:rPr>
        <w:t xml:space="preserve">               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7" w:history="1">
        <w:r>
          <w:rPr>
            <w:rStyle w:val="a8"/>
            <w:sz w:val="28"/>
            <w:szCs w:val="28"/>
            <w:lang w:val="en-US"/>
          </w:rPr>
          <w:t>jynki</w:t>
        </w:r>
        <w:r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selisp</w:t>
        </w:r>
        <w:r>
          <w:rPr>
            <w:rStyle w:val="a8"/>
            <w:sz w:val="28"/>
            <w:szCs w:val="28"/>
          </w:rPr>
          <w:t>.</w:t>
        </w:r>
        <w:r>
          <w:rPr>
            <w:rStyle w:val="a8"/>
            <w:sz w:val="28"/>
            <w:szCs w:val="28"/>
            <w:lang w:val="en-US"/>
          </w:rPr>
          <w:t>by</w:t>
        </w:r>
      </w:hyperlink>
      <w:r>
        <w:t>)</w:t>
      </w:r>
      <w:r>
        <w:rPr>
          <w:sz w:val="28"/>
          <w:szCs w:val="28"/>
        </w:rPr>
        <w:t xml:space="preserve"> или в Поставский районный исполнительный комитет (211875, г. Поставы, пл. Ленина, 25,  </w:t>
      </w:r>
      <w:proofErr w:type="spellStart"/>
      <w:r>
        <w:rPr>
          <w:sz w:val="28"/>
          <w:szCs w:val="28"/>
        </w:rPr>
        <w:t>Довмант</w:t>
      </w:r>
      <w:proofErr w:type="spellEnd"/>
      <w:r>
        <w:rPr>
          <w:sz w:val="28"/>
          <w:szCs w:val="28"/>
        </w:rPr>
        <w:t xml:space="preserve"> Н. К., т</w:t>
      </w:r>
      <w:r w:rsidRPr="008F5A3F">
        <w:rPr>
          <w:sz w:val="28"/>
          <w:szCs w:val="28"/>
        </w:rPr>
        <w:t xml:space="preserve">.  </w:t>
      </w:r>
      <w:r w:rsidR="008F5A3F" w:rsidRPr="008F5A3F">
        <w:rPr>
          <w:sz w:val="28"/>
          <w:szCs w:val="28"/>
        </w:rPr>
        <w:t>3-16-32</w:t>
      </w:r>
      <w:r w:rsidRPr="008F5A3F">
        <w:rPr>
          <w:sz w:val="28"/>
          <w:szCs w:val="28"/>
        </w:rPr>
        <w:t xml:space="preserve">, </w:t>
      </w:r>
      <w:r w:rsidRPr="008F5A3F"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kanz</w:t>
      </w:r>
      <w:proofErr w:type="spellEnd"/>
      <w:r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rikpostavy</w:t>
      </w:r>
      <w:proofErr w:type="spellEnd"/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by</w:t>
      </w:r>
      <w:r>
        <w:rPr>
          <w:sz w:val="28"/>
          <w:szCs w:val="28"/>
        </w:rPr>
        <w:t>).</w:t>
      </w:r>
    </w:p>
    <w:p w14:paraId="39F1EDA5" w14:textId="77777777" w:rsidR="00FA4864" w:rsidRDefault="00FA4864" w:rsidP="00FA4864">
      <w:pPr>
        <w:ind w:firstLine="708"/>
        <w:jc w:val="both"/>
        <w:rPr>
          <w:sz w:val="28"/>
          <w:szCs w:val="28"/>
        </w:rPr>
      </w:pPr>
    </w:p>
    <w:p w14:paraId="1136B10E" w14:textId="77777777" w:rsidR="00FA4864" w:rsidRDefault="00FA4864" w:rsidP="00FA4864">
      <w:pPr>
        <w:jc w:val="both"/>
        <w:rPr>
          <w:sz w:val="28"/>
          <w:szCs w:val="28"/>
        </w:rPr>
      </w:pPr>
    </w:p>
    <w:tbl>
      <w:tblPr>
        <w:tblW w:w="15004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1986"/>
        <w:gridCol w:w="1134"/>
        <w:gridCol w:w="1251"/>
        <w:gridCol w:w="1417"/>
        <w:gridCol w:w="1276"/>
        <w:gridCol w:w="1019"/>
        <w:gridCol w:w="1985"/>
        <w:gridCol w:w="2950"/>
      </w:tblGrid>
      <w:tr w:rsidR="00565FFB" w14:paraId="4E52ACF5" w14:textId="77777777" w:rsidTr="000F003C">
        <w:trPr>
          <w:cantSplit/>
          <w:trHeight w:val="1200"/>
          <w:tblHeader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31EF4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Местонахождение</w:t>
            </w:r>
          </w:p>
          <w:p w14:paraId="163771AD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0B736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Ф.И.О. </w:t>
            </w:r>
            <w:proofErr w:type="gramStart"/>
            <w:r>
              <w:rPr>
                <w:sz w:val="20"/>
                <w:szCs w:val="20"/>
              </w:rPr>
              <w:t>лица,  которому</w:t>
            </w:r>
            <w:proofErr w:type="gramEnd"/>
            <w:r>
              <w:rPr>
                <w:sz w:val="20"/>
                <w:szCs w:val="20"/>
              </w:rPr>
              <w:t xml:space="preserve"> этот дом принадлежит на праве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189C0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E839C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 xml:space="preserve">Размер, м жилая площадь </w:t>
            </w:r>
            <w:r w:rsidR="002675A2">
              <w:rPr>
                <w:sz w:val="20"/>
                <w:szCs w:val="20"/>
              </w:rPr>
              <w:t>пустующее-</w:t>
            </w:r>
            <w:r>
              <w:rPr>
                <w:sz w:val="20"/>
                <w:szCs w:val="20"/>
              </w:rPr>
              <w:t>го дома,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BD0FC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D412B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Материал</w:t>
            </w:r>
          </w:p>
          <w:p w14:paraId="2A39DE7F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стен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979BE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Этажность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02C11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74AF0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565FFB" w14:paraId="151727D8" w14:textId="77777777" w:rsidTr="000F003C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20FB0" w14:textId="77777777" w:rsidR="00565FFB" w:rsidRPr="009B4027" w:rsidRDefault="00565FFB" w:rsidP="000F003C">
            <w:pPr>
              <w:spacing w:line="276" w:lineRule="auto"/>
              <w:rPr>
                <w:sz w:val="20"/>
                <w:szCs w:val="20"/>
              </w:rPr>
            </w:pPr>
            <w:bookmarkStart w:id="1" w:name="_Hlk200440373"/>
            <w:r w:rsidRPr="009B4027">
              <w:rPr>
                <w:sz w:val="20"/>
                <w:szCs w:val="20"/>
              </w:rPr>
              <w:t>д</w:t>
            </w:r>
            <w:r w:rsidR="00624563" w:rsidRPr="009B4027">
              <w:rPr>
                <w:sz w:val="20"/>
                <w:szCs w:val="20"/>
              </w:rPr>
              <w:t xml:space="preserve">. </w:t>
            </w:r>
            <w:proofErr w:type="spellStart"/>
            <w:r w:rsidR="000F003C">
              <w:rPr>
                <w:sz w:val="20"/>
                <w:szCs w:val="20"/>
              </w:rPr>
              <w:t>Колеевцы</w:t>
            </w:r>
            <w:proofErr w:type="spellEnd"/>
            <w:r w:rsidR="000F003C">
              <w:rPr>
                <w:sz w:val="20"/>
                <w:szCs w:val="20"/>
              </w:rPr>
              <w:t>, ул. Лесная, д. 10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0C73A" w14:textId="77777777" w:rsidR="00565FFB" w:rsidRPr="009B4027" w:rsidRDefault="000F003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Скрипко Владимир Изотович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7D250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14:paraId="4B5C2386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BAB11" w14:textId="77777777" w:rsidR="002675A2" w:rsidRPr="009B4027" w:rsidRDefault="00565FFB" w:rsidP="002675A2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 </w:t>
            </w:r>
            <w:r w:rsidR="000F003C">
              <w:rPr>
                <w:sz w:val="20"/>
                <w:szCs w:val="20"/>
              </w:rPr>
              <w:t>10</w:t>
            </w:r>
            <w:r w:rsidR="001B0BFF">
              <w:rPr>
                <w:sz w:val="20"/>
                <w:szCs w:val="20"/>
              </w:rPr>
              <w:t>,5х 7,3</w:t>
            </w:r>
            <w:r w:rsidR="008F5A3F">
              <w:rPr>
                <w:sz w:val="20"/>
                <w:szCs w:val="20"/>
              </w:rPr>
              <w:t>м</w:t>
            </w:r>
          </w:p>
          <w:p w14:paraId="286E676B" w14:textId="77777777" w:rsidR="00565FFB" w:rsidRPr="009B4027" w:rsidRDefault="002675A2" w:rsidP="000F003C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 </w:t>
            </w:r>
            <w:r w:rsidR="000F003C">
              <w:rPr>
                <w:sz w:val="20"/>
                <w:szCs w:val="20"/>
              </w:rPr>
              <w:t>74,4</w:t>
            </w:r>
            <w:r w:rsidR="00565FFB" w:rsidRPr="009B4027">
              <w:rPr>
                <w:sz w:val="20"/>
                <w:szCs w:val="20"/>
              </w:rPr>
              <w:t xml:space="preserve"> м</w:t>
            </w:r>
            <w:r w:rsidR="00565FFB"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24F36" w14:textId="77777777" w:rsidR="00565FFB" w:rsidRPr="009B4027" w:rsidRDefault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неизвестно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58E34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Бревенча</w:t>
            </w:r>
            <w:proofErr w:type="spellEnd"/>
          </w:p>
          <w:p w14:paraId="33CD3496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73435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ACDAA" w14:textId="77777777" w:rsidR="00565FFB" w:rsidRPr="000F003C" w:rsidRDefault="00565FFB">
            <w:pPr>
              <w:spacing w:line="276" w:lineRule="auto"/>
              <w:rPr>
                <w:sz w:val="20"/>
                <w:szCs w:val="20"/>
              </w:rPr>
            </w:pPr>
            <w:r w:rsidRPr="000F003C">
              <w:rPr>
                <w:sz w:val="20"/>
                <w:szCs w:val="20"/>
              </w:rPr>
              <w:t xml:space="preserve">жилой дом, степень износа </w:t>
            </w:r>
            <w:r w:rsidR="000F003C" w:rsidRPr="000F003C">
              <w:rPr>
                <w:sz w:val="20"/>
                <w:szCs w:val="20"/>
              </w:rPr>
              <w:t>60</w:t>
            </w:r>
            <w:r w:rsidRPr="000F003C">
              <w:rPr>
                <w:sz w:val="20"/>
                <w:szCs w:val="20"/>
              </w:rPr>
              <w:t xml:space="preserve"> %,</w:t>
            </w:r>
          </w:p>
          <w:p w14:paraId="4CC0C8A0" w14:textId="77777777" w:rsidR="00565FFB" w:rsidRPr="000F003C" w:rsidRDefault="00565FFB">
            <w:pPr>
              <w:spacing w:line="276" w:lineRule="auto"/>
              <w:rPr>
                <w:sz w:val="20"/>
                <w:szCs w:val="20"/>
              </w:rPr>
            </w:pPr>
            <w:r w:rsidRPr="000F003C">
              <w:rPr>
                <w:sz w:val="20"/>
                <w:szCs w:val="20"/>
              </w:rPr>
              <w:t xml:space="preserve">холодная пристройка, степень износа </w:t>
            </w:r>
            <w:r w:rsidR="000F003C" w:rsidRPr="000F003C">
              <w:rPr>
                <w:sz w:val="20"/>
                <w:szCs w:val="20"/>
              </w:rPr>
              <w:t>60</w:t>
            </w:r>
            <w:r w:rsidRPr="000F003C">
              <w:rPr>
                <w:sz w:val="20"/>
                <w:szCs w:val="20"/>
              </w:rPr>
              <w:t xml:space="preserve"> %</w:t>
            </w:r>
          </w:p>
          <w:p w14:paraId="1ADD821C" w14:textId="77777777" w:rsidR="00565FFB" w:rsidRPr="000F003C" w:rsidRDefault="001B0BFF" w:rsidP="008C752F">
            <w:pPr>
              <w:spacing w:line="276" w:lineRule="auto"/>
              <w:rPr>
                <w:sz w:val="20"/>
                <w:szCs w:val="20"/>
              </w:rPr>
            </w:pPr>
            <w:r w:rsidRPr="000F003C">
              <w:rPr>
                <w:sz w:val="20"/>
                <w:szCs w:val="20"/>
              </w:rPr>
              <w:t>колодец питьевой, степень износа 60 %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539CC" w14:textId="77777777" w:rsidR="00565FFB" w:rsidRPr="009B4027" w:rsidRDefault="00565FFB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  <w:tr w:rsidR="000F003C" w14:paraId="44201BBC" w14:textId="77777777" w:rsidTr="000F003C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0500D" w14:textId="77777777" w:rsidR="000F003C" w:rsidRPr="009B4027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д. </w:t>
            </w:r>
            <w:r>
              <w:rPr>
                <w:sz w:val="20"/>
                <w:szCs w:val="20"/>
              </w:rPr>
              <w:t>Ботвины, ул. Лесная, д. 11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E09B" w14:textId="77777777" w:rsidR="000F003C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Янкович Леонид </w:t>
            </w:r>
            <w:proofErr w:type="spellStart"/>
            <w:r>
              <w:rPr>
                <w:sz w:val="20"/>
                <w:szCs w:val="20"/>
              </w:rPr>
              <w:t>Чеславович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48B01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14:paraId="68256008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1F55C" w14:textId="77777777" w:rsidR="000F003C" w:rsidRDefault="000F003C" w:rsidP="000F003C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7,8х5,2м</w:t>
            </w:r>
          </w:p>
          <w:p w14:paraId="038EBE31" w14:textId="77777777" w:rsidR="000F003C" w:rsidRPr="009B4027" w:rsidRDefault="000F003C" w:rsidP="000F003C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45,7</w:t>
            </w:r>
            <w:r w:rsidRPr="009B4027">
              <w:rPr>
                <w:sz w:val="20"/>
                <w:szCs w:val="20"/>
              </w:rPr>
              <w:t xml:space="preserve"> м</w:t>
            </w:r>
            <w:r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30358" w14:textId="77777777" w:rsidR="000F003C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неизвестно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3FA85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Бревенча</w:t>
            </w:r>
            <w:proofErr w:type="spellEnd"/>
          </w:p>
          <w:p w14:paraId="42EE98F5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EC445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8007" w14:textId="77777777" w:rsidR="000F003C" w:rsidRPr="001B0BFF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6</w:t>
            </w:r>
            <w:r w:rsidRPr="001B0BFF">
              <w:rPr>
                <w:sz w:val="20"/>
                <w:szCs w:val="20"/>
              </w:rPr>
              <w:t>5 %,</w:t>
            </w:r>
          </w:p>
          <w:p w14:paraId="47787B23" w14:textId="77777777" w:rsidR="000F003C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холодная пристройка, степень износа 75 %</w:t>
            </w:r>
            <w:r>
              <w:rPr>
                <w:sz w:val="20"/>
                <w:szCs w:val="20"/>
              </w:rPr>
              <w:t>,</w:t>
            </w:r>
          </w:p>
          <w:p w14:paraId="7418CB73" w14:textId="77777777" w:rsidR="000F003C" w:rsidRPr="001B0BFF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сарай, степень износа 80 %,</w:t>
            </w:r>
          </w:p>
          <w:p w14:paraId="7641DD88" w14:textId="77777777" w:rsidR="000F003C" w:rsidRPr="008C752F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колодец питьевой, степень износа 60 %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93D4" w14:textId="77777777" w:rsidR="000F003C" w:rsidRPr="009B4027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  <w:tr w:rsidR="000F003C" w14:paraId="7E7F1292" w14:textId="77777777" w:rsidTr="000F003C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CE78" w14:textId="77777777" w:rsidR="000F003C" w:rsidRPr="009B4027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lastRenderedPageBreak/>
              <w:t xml:space="preserve">д. </w:t>
            </w:r>
            <w:r>
              <w:rPr>
                <w:sz w:val="20"/>
                <w:szCs w:val="20"/>
              </w:rPr>
              <w:t>Ботвины, ул. Лесная, д. 23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19CE5" w14:textId="77777777" w:rsidR="000F003C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Жидкий Александр Матвеевич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EC17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14:paraId="6129DB3C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C856F" w14:textId="77777777" w:rsidR="000F003C" w:rsidRDefault="000F003C" w:rsidP="000F003C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7,2х 9,1м</w:t>
            </w:r>
          </w:p>
          <w:p w14:paraId="4A27B7BC" w14:textId="77777777" w:rsidR="000F003C" w:rsidRPr="009B4027" w:rsidRDefault="000F003C" w:rsidP="000F003C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68,0</w:t>
            </w:r>
            <w:r w:rsidRPr="009B4027">
              <w:rPr>
                <w:sz w:val="20"/>
                <w:szCs w:val="20"/>
              </w:rPr>
              <w:t xml:space="preserve"> м</w:t>
            </w:r>
            <w:r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7AEA" w14:textId="77777777" w:rsidR="000F003C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неизвестно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581F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Бревенча</w:t>
            </w:r>
            <w:proofErr w:type="spellEnd"/>
          </w:p>
          <w:p w14:paraId="43997381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0F852" w14:textId="77777777" w:rsidR="000F003C" w:rsidRPr="009B4027" w:rsidRDefault="000F003C" w:rsidP="000F003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36789" w14:textId="77777777" w:rsidR="000F003C" w:rsidRPr="001B0BFF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6</w:t>
            </w:r>
            <w:r w:rsidRPr="001B0BFF">
              <w:rPr>
                <w:sz w:val="20"/>
                <w:szCs w:val="20"/>
              </w:rPr>
              <w:t>5 %,</w:t>
            </w:r>
          </w:p>
          <w:p w14:paraId="5157D573" w14:textId="77777777" w:rsidR="000F003C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холодная пристройка, степень износа 75 %</w:t>
            </w:r>
            <w:r>
              <w:rPr>
                <w:sz w:val="20"/>
                <w:szCs w:val="20"/>
              </w:rPr>
              <w:t>,</w:t>
            </w:r>
          </w:p>
          <w:p w14:paraId="31A47F16" w14:textId="77777777" w:rsidR="000F003C" w:rsidRPr="008C752F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колодец питьевой, степень износа 60 %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2E76" w14:textId="77777777" w:rsidR="000F003C" w:rsidRPr="009B4027" w:rsidRDefault="000F003C" w:rsidP="000F003C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  <w:bookmarkEnd w:id="1"/>
    </w:tbl>
    <w:p w14:paraId="6BF86399" w14:textId="77777777" w:rsidR="00FA4864" w:rsidRDefault="00FA4864" w:rsidP="00FA4864">
      <w:pPr>
        <w:jc w:val="both"/>
      </w:pPr>
    </w:p>
    <w:p w14:paraId="3311C876" w14:textId="77777777" w:rsidR="00FA4864" w:rsidRDefault="00FA4864" w:rsidP="00FA4864">
      <w:pPr>
        <w:jc w:val="both"/>
      </w:pPr>
    </w:p>
    <w:p w14:paraId="4C4435A7" w14:textId="77777777" w:rsidR="00CF2890" w:rsidRDefault="00CF2890" w:rsidP="00CF2890">
      <w:pPr>
        <w:jc w:val="both"/>
        <w:rPr>
          <w:sz w:val="20"/>
        </w:rPr>
      </w:pPr>
    </w:p>
    <w:p w14:paraId="6FCB18E3" w14:textId="77777777" w:rsidR="00CF2890" w:rsidRPr="004D110E" w:rsidRDefault="00CF2890" w:rsidP="00CF2890">
      <w:pPr>
        <w:pStyle w:val="ConsPlusNormal"/>
        <w:widowControl/>
        <w:ind w:firstLine="0"/>
      </w:pPr>
    </w:p>
    <w:p w14:paraId="5D86B8C5" w14:textId="77777777" w:rsidR="00CF2890" w:rsidRDefault="00CF2890" w:rsidP="00CF2890"/>
    <w:p w14:paraId="146B4499" w14:textId="77777777" w:rsidR="00CF2890" w:rsidRDefault="00CF2890" w:rsidP="00CF2890"/>
    <w:p w14:paraId="72334BB0" w14:textId="77777777" w:rsidR="00CF2890" w:rsidRDefault="00CF2890" w:rsidP="00CF2890"/>
    <w:p w14:paraId="34EBA24A" w14:textId="77777777" w:rsidR="00CF2890" w:rsidRDefault="00CF2890" w:rsidP="00CF2890"/>
    <w:p w14:paraId="4EBDB465" w14:textId="77777777" w:rsidR="00CF2890" w:rsidRDefault="00CF2890" w:rsidP="00CF2890"/>
    <w:p w14:paraId="5EBE536B" w14:textId="77777777" w:rsidR="00CF2890" w:rsidRDefault="00CF2890" w:rsidP="00CF2890"/>
    <w:p w14:paraId="469309B6" w14:textId="77777777" w:rsidR="00031DE8" w:rsidRDefault="00031DE8"/>
    <w:sectPr w:rsidR="00031DE8" w:rsidSect="008A20CF">
      <w:headerReference w:type="even" r:id="rId8"/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B36BD3" w14:textId="77777777" w:rsidR="00D545AD" w:rsidRDefault="00D545AD" w:rsidP="00C625C5">
      <w:r>
        <w:separator/>
      </w:r>
    </w:p>
  </w:endnote>
  <w:endnote w:type="continuationSeparator" w:id="0">
    <w:p w14:paraId="2CFEC79C" w14:textId="77777777" w:rsidR="00D545AD" w:rsidRDefault="00D545AD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C988DF" w14:textId="77777777" w:rsidR="00D545AD" w:rsidRDefault="00D545AD" w:rsidP="00C625C5">
      <w:r>
        <w:separator/>
      </w:r>
    </w:p>
  </w:footnote>
  <w:footnote w:type="continuationSeparator" w:id="0">
    <w:p w14:paraId="50F1CD4D" w14:textId="77777777" w:rsidR="00D545AD" w:rsidRDefault="00D545AD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53406" w14:textId="77777777" w:rsidR="00000000" w:rsidRDefault="008C4A46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DA9AD15" w14:textId="77777777" w:rsidR="00000000" w:rsidRDefault="000000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03C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190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0BFF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03E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675A2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5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C7F87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AE5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817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618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68C"/>
    <w:rsid w:val="004B5897"/>
    <w:rsid w:val="004B6513"/>
    <w:rsid w:val="004B71D7"/>
    <w:rsid w:val="004B7811"/>
    <w:rsid w:val="004C047A"/>
    <w:rsid w:val="004C134A"/>
    <w:rsid w:val="004C1BFB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D0D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5FFB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6F61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178B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4B4"/>
    <w:rsid w:val="0062356F"/>
    <w:rsid w:val="0062358A"/>
    <w:rsid w:val="00624502"/>
    <w:rsid w:val="00624563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296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6A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06C4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3DCA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A31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4C1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3A2E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6C85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4301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4A46"/>
    <w:rsid w:val="008C513E"/>
    <w:rsid w:val="008C5CEF"/>
    <w:rsid w:val="008C67F2"/>
    <w:rsid w:val="008C6A1F"/>
    <w:rsid w:val="008C752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5A3F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1146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97B4E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027"/>
    <w:rsid w:val="009B4A21"/>
    <w:rsid w:val="009B51E1"/>
    <w:rsid w:val="009B55FA"/>
    <w:rsid w:val="009B7666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1A9F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0B8E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1985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4B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6FBB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5AD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9E5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228"/>
    <w:rsid w:val="00FA3A20"/>
    <w:rsid w:val="00FA3F73"/>
    <w:rsid w:val="00FA4864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89"/>
    <w:rsid w:val="00FC4BEE"/>
    <w:rsid w:val="00FC4CF3"/>
    <w:rsid w:val="00FC5749"/>
    <w:rsid w:val="00FC582B"/>
    <w:rsid w:val="00FC5CA1"/>
    <w:rsid w:val="00FC6A76"/>
    <w:rsid w:val="00FC6D35"/>
    <w:rsid w:val="00FC79DE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7056D"/>
  <w15:docId w15:val="{222212D9-6EDD-4088-BB08-C75F7EF25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5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ynki_sisp@vitebsk.b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39831-04D8-43A9-B562-B658332F6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 Мечиславовна Субко</cp:lastModifiedBy>
  <cp:revision>37</cp:revision>
  <dcterms:created xsi:type="dcterms:W3CDTF">2022-06-23T12:54:00Z</dcterms:created>
  <dcterms:modified xsi:type="dcterms:W3CDTF">2025-06-10T06:32:00Z</dcterms:modified>
</cp:coreProperties>
</file>